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8"/>
          <w:szCs w:val="48"/>
          <w:highlight w:val="yellow"/>
        </w:rPr>
      </w:pPr>
    </w:p>
    <w:p>
      <w:pPr>
        <w:jc w:val="center"/>
        <w:rPr>
          <w:rFonts w:ascii="宋体" w:hAnsi="宋体" w:eastAsia="宋体"/>
          <w:b/>
          <w:sz w:val="48"/>
          <w:szCs w:val="48"/>
          <w:highlight w:val="yellow"/>
        </w:rPr>
      </w:pPr>
    </w:p>
    <w:p>
      <w:pPr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尉氏县关于乡镇和建制村通硬化路通客车有关情况公示</w:t>
      </w:r>
    </w:p>
    <w:p>
      <w:pPr>
        <w:jc w:val="distribute"/>
        <w:rPr>
          <w:rFonts w:ascii="宋体" w:hAnsi="宋体" w:eastAsia="宋体"/>
          <w:b/>
          <w:sz w:val="48"/>
          <w:szCs w:val="4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根据《交通运输部办公厅关于加快核实乡镇和建制村通硬化路、通客车基础数据的通知》（交办规划函〔2019〕510号）</w:t>
      </w:r>
      <w:r>
        <w:rPr>
          <w:rFonts w:hint="eastAsia" w:ascii="仿宋" w:hAnsi="仿宋" w:eastAsia="仿宋" w:cs="Times New Roman"/>
          <w:sz w:val="28"/>
          <w:szCs w:val="28"/>
        </w:rPr>
        <w:t>通知</w:t>
      </w:r>
      <w:r>
        <w:rPr>
          <w:rFonts w:ascii="仿宋" w:hAnsi="仿宋" w:eastAsia="仿宋" w:cs="Times New Roman"/>
          <w:sz w:val="28"/>
          <w:szCs w:val="28"/>
        </w:rPr>
        <w:t>要求，</w:t>
      </w:r>
      <w:r>
        <w:rPr>
          <w:rFonts w:hint="eastAsia" w:ascii="仿宋" w:hAnsi="仿宋" w:eastAsia="仿宋"/>
          <w:sz w:val="28"/>
          <w:szCs w:val="28"/>
        </w:rPr>
        <w:t>我县现对乡镇和建制村通硬化路、通客车情况向全社会公示。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截止2019年4月，全县1个街道、16个乡镇，10个居委会、506个建制村。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0" w:name="_Hlk9465340"/>
      <w:r>
        <w:rPr>
          <w:rFonts w:hint="eastAsia" w:ascii="仿宋" w:hAnsi="仿宋" w:eastAsia="仿宋"/>
          <w:sz w:val="28"/>
          <w:szCs w:val="28"/>
        </w:rPr>
        <w:t>（一）街道、镇、乡、居委会、建制村通硬化路情况。</w:t>
      </w:r>
    </w:p>
    <w:bookmarkEnd w:id="0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具备条件的街道、镇、乡通硬化路率达到100%；具备条件的居委会、建制村通硬化路率达到100%，</w:t>
      </w:r>
      <w:r>
        <w:rPr>
          <w:rFonts w:hint="eastAsia" w:ascii="仿宋" w:hAnsi="仿宋" w:eastAsia="仿宋"/>
          <w:b/>
          <w:sz w:val="28"/>
          <w:szCs w:val="28"/>
        </w:rPr>
        <w:t>详细清单见附件1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1" w:name="_Hlk9465354"/>
      <w:r>
        <w:rPr>
          <w:rFonts w:hint="eastAsia" w:ascii="仿宋" w:hAnsi="仿宋" w:eastAsia="仿宋"/>
          <w:sz w:val="28"/>
          <w:szCs w:val="28"/>
        </w:rPr>
        <w:t>（二）街道、镇、乡、居委会、建制村通客车情况。</w:t>
      </w:r>
    </w:p>
    <w:bookmarkEnd w:id="1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具备条件的街道、镇、乡通客车率达到</w:t>
      </w:r>
      <w:r>
        <w:rPr>
          <w:rFonts w:hint="eastAsia" w:ascii="仿宋" w:hAnsi="仿宋" w:eastAsia="仿宋"/>
          <w:sz w:val="28"/>
          <w:szCs w:val="28"/>
          <w:highlight w:val="none"/>
        </w:rPr>
        <w:t>100</w:t>
      </w:r>
      <w:r>
        <w:rPr>
          <w:rFonts w:hint="eastAsia" w:ascii="仿宋" w:hAnsi="仿宋" w:eastAsia="仿宋"/>
          <w:sz w:val="28"/>
          <w:szCs w:val="28"/>
        </w:rPr>
        <w:t>%；具备条件的居委会、建制村通客车率达到</w:t>
      </w:r>
      <w:r>
        <w:rPr>
          <w:rFonts w:hint="eastAsia" w:ascii="仿宋" w:hAnsi="仿宋" w:eastAsia="仿宋"/>
          <w:sz w:val="28"/>
          <w:szCs w:val="28"/>
          <w:highlight w:val="none"/>
        </w:rPr>
        <w:t>100</w:t>
      </w:r>
      <w:r>
        <w:rPr>
          <w:rFonts w:hint="eastAsia" w:ascii="仿宋" w:hAnsi="仿宋" w:eastAsia="仿宋"/>
          <w:sz w:val="28"/>
          <w:szCs w:val="28"/>
        </w:rPr>
        <w:t>%，</w:t>
      </w:r>
      <w:bookmarkStart w:id="2" w:name="_Hlk9609621"/>
      <w:r>
        <w:rPr>
          <w:rFonts w:hint="eastAsia" w:ascii="仿宋" w:hAnsi="仿宋" w:eastAsia="仿宋"/>
          <w:b/>
          <w:sz w:val="28"/>
          <w:szCs w:val="28"/>
        </w:rPr>
        <w:t>详细清单见附件2</w:t>
      </w:r>
      <w:bookmarkEnd w:id="2"/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附件：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1.全县</w:t>
      </w:r>
      <w:r>
        <w:rPr>
          <w:rFonts w:hint="eastAsia" w:ascii="仿宋" w:hAnsi="仿宋" w:eastAsia="仿宋"/>
          <w:sz w:val="28"/>
          <w:szCs w:val="28"/>
        </w:rPr>
        <w:t>已通硬化路街道、镇、乡、居委会、建制村情况</w:t>
      </w:r>
      <w:r>
        <w:rPr>
          <w:rFonts w:hint="eastAsia" w:ascii="仿宋" w:hAnsi="仿宋" w:eastAsia="仿宋"/>
          <w:sz w:val="28"/>
          <w:szCs w:val="28"/>
          <w:lang w:eastAsia="zh-CN"/>
        </w:rPr>
        <w:t>表</w:t>
      </w:r>
    </w:p>
    <w:p>
      <w:pPr>
        <w:ind w:firstLine="1400" w:firstLineChars="5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全县已通客车街道、镇、乡、居委会、建制村情况</w:t>
      </w:r>
      <w:r>
        <w:rPr>
          <w:rFonts w:hint="eastAsia" w:ascii="仿宋" w:hAnsi="仿宋" w:eastAsia="仿宋"/>
          <w:sz w:val="28"/>
          <w:szCs w:val="28"/>
          <w:lang w:eastAsia="zh-CN"/>
        </w:rPr>
        <w:t>表</w:t>
      </w:r>
    </w:p>
    <w:p>
      <w:pPr>
        <w:ind w:firstLine="1400" w:firstLineChars="5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3.全</w:t>
      </w:r>
      <w:r>
        <w:rPr>
          <w:rFonts w:hint="eastAsia" w:ascii="仿宋" w:hAnsi="仿宋" w:eastAsia="仿宋"/>
          <w:sz w:val="28"/>
          <w:szCs w:val="28"/>
        </w:rPr>
        <w:t>县已通硬化路街道、镇、乡、居（村）委会、建制村“两通”情况表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公示时间：2019年5月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公示期限内，</w:t>
      </w:r>
      <w:r>
        <w:rPr>
          <w:rFonts w:hint="eastAsia" w:ascii="仿宋" w:hAnsi="仿宋" w:eastAsia="仿宋" w:cs="Times New Roman"/>
          <w:sz w:val="28"/>
          <w:szCs w:val="28"/>
        </w:rPr>
        <w:t>如有异议</w:t>
      </w:r>
      <w:r>
        <w:rPr>
          <w:rFonts w:ascii="仿宋" w:hAnsi="仿宋" w:eastAsia="仿宋" w:cs="Times New Roman"/>
          <w:sz w:val="28"/>
          <w:szCs w:val="28"/>
        </w:rPr>
        <w:t>可通过来电、来信等</w:t>
      </w:r>
      <w:r>
        <w:rPr>
          <w:rFonts w:hint="eastAsia" w:ascii="仿宋" w:hAnsi="仿宋" w:eastAsia="仿宋" w:cs="Times New Roman"/>
          <w:sz w:val="28"/>
          <w:szCs w:val="28"/>
        </w:rPr>
        <w:t>方式反映</w:t>
      </w:r>
      <w:r>
        <w:rPr>
          <w:rFonts w:ascii="仿宋" w:hAnsi="仿宋" w:eastAsia="仿宋" w:cs="Times New Roman"/>
          <w:sz w:val="28"/>
          <w:szCs w:val="28"/>
        </w:rPr>
        <w:t>。以单位名义反映问题的应加盖公章。以个人名义反映问题的提倡本人真实姓名。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县交通运输局联系人：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孟拥军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13569537996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邮箱：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wsxjtj7991216@163.com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尉氏县交通运输局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2019年5月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27</w:t>
      </w:r>
      <w:bookmarkStart w:id="3" w:name="_GoBack"/>
      <w:bookmarkEnd w:id="3"/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附件1：全县已通硬化路街道、镇、乡、居委会、建制村情况</w:t>
      </w:r>
    </w:p>
    <w:tbl>
      <w:tblPr>
        <w:tblStyle w:val="8"/>
        <w:tblW w:w="8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街道、镇、乡、居委会、建制村名称</w:t>
            </w:r>
          </w:p>
        </w:tc>
        <w:tc>
          <w:tcPr>
            <w:tcW w:w="4275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通硬化路路线名称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两湖街道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hint="eastAsia" w:cs="Arial"/>
                <w:sz w:val="20"/>
                <w:szCs w:val="20"/>
              </w:rPr>
              <w:t>城市道路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小东门社区居委会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城市道路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小西门社区居委会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城市道路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斗虎营社区居委会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城市道路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梅庄社区居委会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城市道路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寺前张社区居委会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城市道路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洧川镇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洧川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洧川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洧川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北街村村委会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北街东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北关北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洧川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北关村村委会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北关西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兴龙岗东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枣陈村村委会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枣陈西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枣陈北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丁庄村村委会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丁庄南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纸坊村村委会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纸坊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纸坊东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湾里河村村委会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孙庄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湾李河北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孙庄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湾李河北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翟胡同村村委会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翟胡同北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翟胡同南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陈庄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陈庄东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宋庄村村委会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宋庄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宋庄北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桑树庙村村委会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养马寨南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桑树庙东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刘春桃村村委会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刘春桃南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刘春桃东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养马寨村村委会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养马寨南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桑树庙东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过庄村村委会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过庄北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过庄东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沙沃村村委会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沙沃北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沙沃南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仝庄村村委会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仝庄南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仝庄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英内村村委会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英内南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英外西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英外村村委会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英内南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英外西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张庄南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花桥刘村村委会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洧川东街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花桥刘西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四合村村委会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洧川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仓刘村村委会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仓刘南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四合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仓李村村委会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仓李北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仓刘西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董庄村村委会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东梁家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董庄南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许寨村村委会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洧川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东三赵村村委会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中三赵村委会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西三赵村村委会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老庄王村村委会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鲁湾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老庄王东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鲁湾村村委会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洧川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湾李村村委会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湾李北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裴寨北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关庄村村委会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湾李北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裴寨北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裴寨村村委会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湾李北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裴寨北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兴龙岗村村委会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洧川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兴隆岗西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朱曲镇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北街村村委会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黄湖村村委会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黄湖南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黄湖北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火把张村委会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新火巴张北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火巴张南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焦庄村村委会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焦庄南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焦庄南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黄庄南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十里墩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苗庄村村委会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黄庄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石桥南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朱曲西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秦楼南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秦楼村村委会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朱曲西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秦楼南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古庄村村委会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霍庄南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古庄东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石桥村村委会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黄庄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石桥南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卧虎赵村村委会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卧虎赵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卧虎赵南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花李村委会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卧虎赵东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菜张村村委会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后赵村村委会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花李北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后赵北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菜李村村委会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卧虎赵东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五村村村委会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米庄村村委会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许官寺村村委会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新周寨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双庙吴西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仝庄村村委会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三字北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米庄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双庙吴村村委会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新周寨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双庙吴西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山字村委会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三字北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米庄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山魏村村委会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新周寨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双庙吴西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胡张村村委会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毛寨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蔡庄东街南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卢庄村村委会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毛寨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蔡庄东街南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赵刘村村委会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胡张北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赵刘北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毛寨村村委会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毛寨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蔡庄东街南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史井村村委会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新周寨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双庙吴西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新周寨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双庙吴西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蔡庄镇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留石寺村村委会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貊寨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留石寺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貊寨村村委会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貊寨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留石寺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大新庄村村委会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大新庄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北街东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北街村村委会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西街西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水台村村委会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水台东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北孟南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高庄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吕庄南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时村村村委会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水台东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北孟南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吕庄村村委会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高庄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吕庄南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北孟庄村村委会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水台东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北孟南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郑坡村村委会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鹿村村村委会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前王南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鹿村东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前王村村委会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前王南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鹿村东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宋庄村村委会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西街西</w:t>
            </w:r>
            <w:r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hint="eastAsia" w:cs="Arial"/>
                <w:sz w:val="20"/>
                <w:szCs w:val="20"/>
              </w:rPr>
              <w:t>宋庄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安头村委会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西安头村委会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小刘庄北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西庵头东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刘庄村委会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毛寨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蔡庄东街南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隗村村村委会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毛寨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蔡庄东街南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马湾村村委会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马湾西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马湾东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高庙寨村村委会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毛寨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蔡庄东街南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湾孙村村委会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泥张</w:t>
            </w:r>
            <w:r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hint="eastAsia" w:cs="Arial"/>
                <w:sz w:val="20"/>
                <w:szCs w:val="20"/>
              </w:rPr>
              <w:t>三楼西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泥张村村委会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三楼村村委会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泥张</w:t>
            </w:r>
            <w:r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hint="eastAsia" w:cs="Arial"/>
                <w:sz w:val="20"/>
                <w:szCs w:val="20"/>
              </w:rPr>
              <w:t>三楼西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大朱村村委会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香王村村委会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胡新庄村村委会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胡新庄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胡新庄南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尚庄村村委会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尚庄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东胡庄北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瑶台村村委会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尚庄北</w:t>
            </w:r>
            <w:r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hint="eastAsia" w:cs="Arial"/>
                <w:sz w:val="20"/>
                <w:szCs w:val="20"/>
              </w:rPr>
              <w:t>瑶台南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孟楼村村委会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孟楼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孟楼南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罗庄村村委会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罗庄北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罗庄南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舍茶岗村村委会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毛寨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蔡庄东街南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蛮杨村村委会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蛮杨北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李世河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大张村村委会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大张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大张东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小张村村委会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小张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南孟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南孟庄村村委会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小张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南孟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刘口-郭庄北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刘拐村村委会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永兴镇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中沈线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赵楼村村委会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新庄北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赵楼东南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司马村村委会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司马村东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司马村西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段庄村村委会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王老农场北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赵楼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西黎岗村村委会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王老农场北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赵楼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东黎岗村村委会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王老农场北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赵楼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西范庄村村委会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王老农场北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赵楼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陈村村村委会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西范庄南</w:t>
            </w:r>
            <w:r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hint="eastAsia" w:cs="Arial"/>
                <w:sz w:val="20"/>
                <w:szCs w:val="20"/>
              </w:rPr>
              <w:t>陈村北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永兴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白楼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东范庄村村委会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后王北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白潭村村委会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白谭南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白谭北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白楼村村委会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白楼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白楼南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司马南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白楼北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常岗村村委会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付里庄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付里庄西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后杜柏西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小陈庄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中杜柏村村委会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后杜柏西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小陈庄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后杜柏村村委会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司马南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白楼北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王楼村村委会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司马南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白楼北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乔寨村村委会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永兴东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袁口西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孙留村村委会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永兴东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袁口西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台子岗村村委会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司马南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白楼北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刘符陈村村委会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司马南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白楼北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闫岗村村委会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永兴东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袁口西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前双庙村村委会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永兴东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袁口西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后双庙村村委会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后双庙北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后双庙南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唐庄村村委会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唐庄东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三柳南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吴昭西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刘乾庄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丁岗村村委会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吴昭西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刘乾庄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后高村村委会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唐庄东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三柳南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前翟村村委会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唐庄东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三柳南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凌岗村村委会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唐庄东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三柳南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前翟西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金寨南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黄寨东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袁口南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袁口村村委会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黄寨东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袁口南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三柳村村委会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永兴东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袁口西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马口村村委会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马口北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马口北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张市镇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中沈线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张市村村委会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石潭村村委会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南谢村村委会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郑岗西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郭家西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北谢村村委会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郑岗西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郭家西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郑岗村村委会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郑岗东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滑家南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榆林郭村委会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沈家村村委会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沈家东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司马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冯岗西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小寨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东万村村委会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冯岗西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小寨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西万村村委会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沈家东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司马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冯岗村村委会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冯岗西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小寨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沙门村村委会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沈家东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司马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边岗村村委会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牛集西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小寨西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崔庄村村委会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牛集西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小寨西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孔庄村村委会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沈家东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司马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尹庄村委会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后高西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大尹庄西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刘庄村委会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宋庄西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南刘庄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前大庄村村委会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后高西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大尹庄西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后大庄村村委会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后高西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大尹庄西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王老村村委会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郑岗东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阮庄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郑岗东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阮庄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老集村村委会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郑岗东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阮庄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陆口村村委会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陆口路北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陆口南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坡庄村村委会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坡庄南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坡庄北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十八里镇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十八里村村委会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牛庄村村委会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前滹沱村村委会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金针东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前滹沱南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后滹沱村村委会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东金针西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后浮沱西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会庄村委会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武家北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袁庄西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石槽李村村委会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石槽李北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江刘庄南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丁家村村委会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丁家北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大王货村村委会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康庄东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蔡楼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小王货村村委会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康庄东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蔡楼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周庄村委会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王杜庄南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二郎庙东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王杜庄村村委会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王杜庄南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二郎庙东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新代庄村村委会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代庄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代庄南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江刘庄村村委会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石槽李北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江刘庄南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赵庄村委会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石槽李北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江刘庄南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黎寺村村委会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石槽李北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江刘庄南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孟家村村委会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凡家村村委会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万寺村村委会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邓家村村委会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邓家南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蔡庄村村委会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武家北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袁庄西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崔湾村村委会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王杜庄南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二郎庙东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锦被岗村委会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锦背岗南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锦背岗南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王杜庄南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二郎庙东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申庄村村委会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胡庄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边岗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二郎庙村村委会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二郎庙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二郎庙北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马庙村村委会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马庙南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仓王村村委会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马庙南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苏唐村委会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马庙南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马庙南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营孜村村委会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营孜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赵岗东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营孜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赵岗东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付尚村委会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金针东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前滹沱南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金针村村委会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金针东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前滹沱南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巩家村村委会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武家村村委会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武家北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袁庄西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水坡镇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孔家北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东水坡村村委会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南水坡村村委会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马庙南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彭庄西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杨店西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盆刘村村委会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马庙南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耿庙村村委会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狄庙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狄庙北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海清郭村村委会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马庙南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牛集村村委会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南李岗南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南李岗北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坡徐村村委会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孔家北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南玮坞村委会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南纬坞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坡徐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北玮坞村委会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永孟线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李牧庄村村委会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李牧庄北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西水坡村村委会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孔家北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西杨南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肖庄村村委会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李牧庄北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北闹店村村委会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北闹店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马庄北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南闹店村村委会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李寨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朱岗南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老李村村委会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李牧庄北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双河府村村委会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李牧庄北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贾寨村委会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北贾寨西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齐岗村村委会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苏桥村村委会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东夹河村村委会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东夹河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张庄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西夹河村村委会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彭庄村村委会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彭庄西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杨店西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横堤村村委会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李寨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朱岗南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李岗村委会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彭庄西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杨店西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冉庄村村委会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彭庄西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杨店西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瓦岗村村委会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彭庄西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杨店西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仝家村村委会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仝庄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仝家南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李寨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朱岗南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霍寨村村委会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李寨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朱岗南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邢庄乡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史庄南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新尉园区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鳌头吕村村委会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鳌头吕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鳌头吕南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三李村村委会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八里岗西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八里岗南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邢庄村村委会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史庄东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堂马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芦木张村委会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芦墓张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芦墓张东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蜜蜂赵村村委会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蜜蜂赵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蜜蜂赵北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董庄村村委会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董庄南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韩庄村村委会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韩庄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韩庄北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葛庄村村委会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王庄南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尚村村委会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史庄南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新尉园区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史庄村村委会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史庄东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堂马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北丁庄村村委会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史庄南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新尉园区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尹庄村村委会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尹庄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郭佛村村委会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郭佛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郭佛西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七里头村村委会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七里头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七里头西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安庄村村委会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孔家北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芦关村委会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白庄西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屈楼村村委会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北新庄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屈楼南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庄头东南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邢庄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烧酒胡村村委会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孔家北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明家村村委会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董庄南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府里庄村委会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董庄南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大庙杨村村委会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孔家北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赵庄西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拐杨村村委会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王庄南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簸箕任村村委会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史庄东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堂马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岳家村村委会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岳家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岳家南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雷家村村委会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王庄南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郭新庄村村委会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郭新庄北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郭新庄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甄家村村委会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甄家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甄家南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王响村委会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王响-王响南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新庄村村委会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北新庄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屈楼南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庄头镇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庄头村村委会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歇马营村村委会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歇马营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歇马营南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小营村村委会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孙庄村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庄头西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孙庄村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庄头西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田家村村委会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孙庄村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庄头西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孙庄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孙庄南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前曹村村委会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后曹村村委会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于家村村委会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文家村村委会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刘家西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黑高南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老鸦田村委会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裴家村村委会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高庙范北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老鸭田东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高庙范村村委会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赵迪村村委会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王家南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小范村村委会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王家南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郑一村委会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王家南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郑二村委会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郑店一村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郑店二村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陈家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陈家南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鸡王村村委会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黑高村村委会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刘家西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黑高南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魏家村村委会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魏家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魏家南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栗林村委会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中牟藕池任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新庄村委会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王家南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王家南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邹家村村委会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牛家村村委会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韩集村村委会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阮家村村委会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朱家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朱家南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庞杨村村委会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二家张村村委会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二家张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二家张南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大营镇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中沈线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大营村村委会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小大营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黑凡村村委会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龙王庙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黑凡北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椅圈马村村委会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新尉园区东-椅圈马北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玉陈村村委会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新尉园区东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椅圈马北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尚王村村委会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尚王</w:t>
            </w:r>
            <w:r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hint="eastAsia" w:cs="Arial"/>
                <w:sz w:val="20"/>
                <w:szCs w:val="20"/>
              </w:rPr>
              <w:t>白庙马北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孙家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孙家西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陈村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陈村北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东凡村委会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新尉园区东-椅圈马北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岗陆村村委会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岗陆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岗陆南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芦医庙村村委会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北冯东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南冯西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枣朱村村委会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枣朱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枣朱南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吕家村村委会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吕家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前凹张东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祥付张村委会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尚王</w:t>
            </w:r>
            <w:r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hint="eastAsia" w:cs="Arial"/>
                <w:sz w:val="20"/>
                <w:szCs w:val="20"/>
              </w:rPr>
              <w:t>白庙马北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郝家村村委会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寨黄村村委会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常家西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杨家西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史家村村委会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许家东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许家村村委会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许家东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檀头高村村委会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檀头高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安家南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五间房李村村委会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尚家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楚营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祝家村村委会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内罗线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丁香李村村委会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檀头高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安家南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黄集村村委会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檀头高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安家南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石槽王村村委会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檀头高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安家南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芦家村村委会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芦家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芦家北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后郑村村委会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后郑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后郑西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君李村村委会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君李南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君李西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檀头高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安家南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梁家村村委会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东梁家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董庄南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下赵村村委会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檀头高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安家南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杨集村村委会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檀头高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安家南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安家村村委会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安家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时家东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三户赵村村委会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三户赵东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三户赵南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大马乡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柏岗寨北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八里庙西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大马村村委会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内罗线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丁家北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丁家东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柏岗寨北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八里庙西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柏岗寨村村委会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柏岗寨北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八里庙西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西王村村委会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西王村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陈石村村委会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陈石北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双岭岗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马古岗村村委会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陈石北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双岭岗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岗李村委会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前常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东岗李西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双岭岗村村委会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八里庙村村委会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井赵村村委会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前宫村村委会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牛庄村村委会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牛庄南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窦庄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后宫村村委会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后宫西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桶刘东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门张村委会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桶刘东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胡陈村村委会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东梁家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董庄南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庙陈村委会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桶刘东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东梁家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董庄南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庙张村村委会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东唐家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店张村村委会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东唐家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李家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李家北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雁黄村委会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大任泽北</w:t>
            </w:r>
            <w:r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hint="eastAsia" w:cs="Arial"/>
                <w:sz w:val="20"/>
                <w:szCs w:val="20"/>
              </w:rPr>
              <w:t>后任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任泽村委会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桶刘东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石桥马村村委会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东梁家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董庄南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岗李乡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黄家东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新郑界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岗李村村委会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大铁府南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庞庄南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柴村村委会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黄家东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新郑界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庞庄村村委会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大铁府南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庞庄南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窝沈村村委会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窝沈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窝沈东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何楼村村委会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打车周北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刘合集村西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石庄村村委会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洧川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田庄村村委会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王魁宇东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田庄东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段庄村委会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西段庄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石庄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申刘村村委会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申刘北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申刘南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王魁宇村村委会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王魁宇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王魁宇北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打车周村村委会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打车周北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刘合集村西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冉村村委会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黄家东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新郑界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花李村委会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打车周北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刘合集村西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寺下沈村村委会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打车周北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刘合集村西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韩佐村村委会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冉家村西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西刘庄西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冉家村村委会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宋家西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宋家北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大铁府西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申刘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占庄村村委会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大铁府南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庞庄南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榆林赵村村委会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大铁府西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申刘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刘庄村委会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西刘庄西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榆林赵东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东戎家村委会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东戎家南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西戎北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三石村村委会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大铁府南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庞庄南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张同府村村委会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黄家东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新郑界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路庄村委会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路化宇南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路化宇北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袁楼村村委会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岗李村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任庄东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任庄村村委会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打车周北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刘合集村西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刘合集村村委会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郑庄北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郑庄南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郑庄村村委会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郑庄北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郑庄南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打车周北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刘合集村西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老庄师村村委会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老庄师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聂家村村委会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老庄师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红连村委会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张庄东</w:t>
            </w:r>
            <w:r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hint="eastAsia" w:cs="Arial"/>
                <w:sz w:val="20"/>
                <w:szCs w:val="20"/>
              </w:rPr>
              <w:t>红莲张北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霍庄村村委会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大铁府南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庞庄南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肖庄村委会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黄家东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新郑界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小石村村委会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小石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小石南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张庄南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独楼马村村委会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大铁府西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申刘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袁庄村村委会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袁庄南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袁庄北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门楼任乡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路家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后家张西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门楼任村村委会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路家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后家张西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寄庄王村村委会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王村北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王村北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陈家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陈家南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要家村村委会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要家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要家北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郑家村村委会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门楼任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郭潘王东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卜家村村委会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门楼任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郭潘王东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郝寺村村委会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门楼任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郭潘王东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门楼任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郭潘王东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花张村村委会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郭潘王村村委会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门楼任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郭潘王东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蔡家村村委会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蔡家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蔡家南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新庄村村委会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新栗林村村委会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文家村委会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南文家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南文家南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栗林村村委会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沙沃村村委会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沙沃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沙沃南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闫前村村委会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闫后村村委会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齐庄村村委会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同庄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同庄北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赵存村村委会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路家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后家张西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钱家村村委会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周家南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栗林村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东周杨村村委会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周家南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栗林村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西周杨村村委会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周家南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栗林村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大桥乡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城关西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七里河东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大桥村村委会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城关西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七里河东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席苏村村委会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席苏北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席苏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要井村村委会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要井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郭卜东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楼宋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马庄北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崔家村村委会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崔家北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崔家北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孔家村村委会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孔家东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孔家西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许庄村村委会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许庄西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许庄北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大李庄村村委会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大李庄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大李庄东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河湾腰村村委会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河湾要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河湾要北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姜庄村村委会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姜庄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姜庄西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花村铺村村委会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大路王村村委会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大路王西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大路王东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岗东蔡村村委会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岗东蔡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岗东蔡东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大苏村村委会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大苏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大苏东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冯村村村委会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路家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后家张西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岗刘村村委会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通院村村委会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大槐树村村委会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大槐树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大槐树东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碾陈村村委会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碾陈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碾陈西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湾里马村村委会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湾里马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湾里马东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新刘庄村村委会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新刘庄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水西王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常王村村委会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常王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常王东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十里铺村村委会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石里铺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石里铺北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七里河村村委会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七里河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七里河西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周庄北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老鸦刘村村委会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老鸭刘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老鸭刘北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麦仁店村村委会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麦仁店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麦仁店南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南街社区居委会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南街-南街北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大西门社区居委会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大西门-大西门南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寺前刘社区居委会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寺前刘-寺前刘南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要庄社区居委会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大西门-大西门南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南台社区居委会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南台-南台北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南曹乡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通武线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南曹村村委会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南曹村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南曹东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洼张村村委会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洼张西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洼张北东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冯庄村村委会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冯庄西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前孙村村委会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魏庄东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前孙北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后孙村村委会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后孙北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后孙西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北曹村村委会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北曹北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北曹南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前张铁村村委会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后张铁南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后张铁西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后张铁村村委会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后张铁南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后张铁西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蒋沟村村委会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路家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后家张西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代庄村村委会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蒋沟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南曹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后于村村委会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前张铁西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后于东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前刘村村委会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前刘东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东黄庄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中三村村委会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中山东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中山北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东黄庄村村委会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前刘东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东黄庄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西黄庄村村委会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史桥村村委会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蒋沟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南曹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魏庄村村委会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蒋沟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南曹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东郎村村委会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荣村北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东郎南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西郎村村委会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西郎东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凉马李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凉马李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凉马董村村委会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凉马李村村委会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河沟刘村村委会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瑶台南</w:t>
            </w:r>
            <w:r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hint="eastAsia" w:cs="Arial"/>
                <w:sz w:val="20"/>
                <w:szCs w:val="20"/>
              </w:rPr>
              <w:t>罗庄东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貊庄村村委会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凉马董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凉马胡东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荣村村村委会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荣村北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东郎南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凉马胡村村委会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凉马李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坟台村村委会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凉马李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马村村村委会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坟台北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砖楼村村委会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凉马李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靳村村村委会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凉马李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小寺村村委会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小寺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尚庄北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朱坡村村委会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凉马李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小陈乡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小寨南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小陈村村委会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小寨南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史庄村村委会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小寨南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靳老村村委会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小寨南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南袁庄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南袁庄村村委会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大齐北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大齐东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大齐村村委会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大齐北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大齐东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陈家村委会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东贾东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后陈西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小齐村村委会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小齐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小齐北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江曲村村委会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江曲东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江曲南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司马村村委会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司马北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司马西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圉村村村委会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小寨南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后马立厢村委会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西贾南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睢老庄南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前马立厢村委会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西贾南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睢老庄南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睢老庄村村委会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西贾南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睢老庄南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前张坞村村委会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中张坞村村委会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后寨村村委会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东贾村村委会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东贾东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西贾村村委会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西贾东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西贾西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阮庄村村委会</w:t>
            </w:r>
          </w:p>
        </w:tc>
        <w:tc>
          <w:tcPr>
            <w:tcW w:w="4275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附件2：全县已通客车街道、镇、乡、居委会、建制村情况</w:t>
      </w:r>
    </w:p>
    <w:tbl>
      <w:tblPr>
        <w:tblStyle w:val="7"/>
        <w:tblW w:w="82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5"/>
        <w:gridCol w:w="40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街道、镇、乡、居委会、建制村名称</w:t>
            </w:r>
          </w:p>
        </w:tc>
        <w:tc>
          <w:tcPr>
            <w:tcW w:w="4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通客车路线名称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两湖街道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小东门社区居委会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小西门社区居委会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斗虎营社区居委会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尉氏汽车站在该村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梅庄社区居委会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寺前张社区居委会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洧川镇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北关村村委会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枣陈村村委会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市际班线(洧川—郑州)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 、陈庄）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纸坊村村委会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县乡班线（尉氏—洧川、 陈庄）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湾里河村村委会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 、陈庄）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县乡班线（尉氏—洧川、陈庄）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翟胡同村村委会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县乡班线（尉氏—洧川、陈庄）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县乡班线（尉氏—洧川、陈庄）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宋庄村村委会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县乡班线（尉氏—洧川、陈庄）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桑树庙村村委会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县乡班线（尉氏—养马寨）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刘春桃村村委会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县乡班线（尉氏—养马寨）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养马寨村村委会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县乡班线（尉氏—养马寨）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过庄村村委会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县乡班线（尉氏—养马寨）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沙沃村村委会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县乡班线（尉氏—养马寨）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仝庄村村委会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英内村村委会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英外村村委会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花桥刘村村委会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市际班线(洧川—郑州)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四合村村委会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县乡班线（鲁湾—尉氏）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仓刘村村委会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仓李村村委会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董庄村村委会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县乡班线（鲁湾—尉氏）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县乡班线（鲁湾—尉氏）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东三赵村村委会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县乡班线（鲁湾—尉氏）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中三赵村委会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县乡班线（鲁湾—尉氏）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西三赵村村委会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县乡班线（鲁湾—尉氏）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老庄王村村委会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县乡班线（鲁湾—尉氏）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鲁湾村村委会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县乡班线（鲁湾—尉氏）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湾李村村委会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县乡班线（鲁湾—尉氏）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关庄村村委会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县乡班线（鲁湾—尉氏）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裴寨村村委会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县际班线（刘合集—开封）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兴龙岗村村委会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市际班线(洧川—郑州)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朱曲镇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县乡班线（尉氏—朱曲）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县乡班线（尉氏—朱曲）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县乡班线（尉氏—朱曲）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县乡班线（尉氏—朱曲）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黄湖村村委会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火把张村委会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焦庄村村委会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县乡班线（尉氏—朱曲）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县乡班线（尉氏—朱曲）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苗庄村村委会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市际班线(朱曲—郑州)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市际班线(朱曲—郑州)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秦楼村村委会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市际班线(朱曲—郑州)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古庄村村委会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市际班线(朱曲—郑州)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石桥村村委会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县乡班线（尉氏—朱曲、养马寨）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卧虎赵村村委会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县乡班线（尉氏—朱曲、养马寨）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花李村委会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菜张村村委会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后赵村村委会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菜李村村委会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五村村村委会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米庄村村委会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许官寺村村委会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仝庄村村委会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县乡班线（尉氏—朱曲）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双庙吴村村委会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山字村委会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山魏村村委会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胡张村村委会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卢庄村村委会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赵刘村村委会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毛寨村村委会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史井村村委会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蔡庄镇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留石寺村村委会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貊寨村村委会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大新庄村村委会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水台村村委会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时村村村委会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吕庄村村委会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北孟庄村村委会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郑坡村村委会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鹿村村村委会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前王村村委会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宋庄村村委会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县乡班线（刘拐—尉氏）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安头村委会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西安头村委会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刘庄村委会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县乡班线（米庄—尉氏）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后黄村村委会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市际班线（蔡庄-郑州）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隗村村村委会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市际班线（蔡庄-郑州）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马湾村村委会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县乡班线（刘拐—尉氏）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高庙寨村村委会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县乡班线（刘拐—尉氏）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湾孙村村委会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县乡班线（罗庄—尉氏）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泥张村村委会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县乡班线（刘拐—尉氏）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三楼村村委会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县乡班线（刘拐—尉氏）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大朱村村委会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县乡班线（刘拐—尉氏）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香王村村委会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县乡班线（刘拐—尉氏）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胡新庄村村委会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县乡班线（罗庄—尉氏）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尚庄村村委会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县乡班线（罗庄—尉氏）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瑶台村村委会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县乡班线（罗庄—尉氏）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孟楼村村委会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县乡班线（罗庄—尉氏）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县乡班线（罗庄—尉氏）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舍茶岗村村委会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县乡班线（罗庄—尉氏）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蛮杨村村委会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县乡班线（罗庄—尉氏）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大张村村委会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县乡班线（刘拐—尉氏）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小张村村委会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县乡班线（刘拐—尉氏）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南孟庄村村委会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县乡班线（刘拐—尉氏）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县乡班线（刘拐—尉氏）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刘拐村村委会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县乡班线（刘拐—尉氏）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永兴镇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赵楼村村委会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司马村村委会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段庄村村委会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西黎岗村村委会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东黎岗村村委会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西范庄村村委会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陈村村村委会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市际班线(白潭—郑州)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东范庄村村委会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白潭村村委会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市际班线(白潭—郑州)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白楼村村委会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市际班线(白潭—郑州)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市际班线(白潭—郑州)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市际班线(白潭—郑州)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市际班线(白潭—郑州)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中杜柏村村委会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市际班线(白潭—郑州)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后杜柏村村委会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市际班线(白潭—郑州)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王楼村村委会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乔寨村村委会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孙留村村委会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台子岗村村委会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刘符陈村村委会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闫岗村村委会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前双庙村村委会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后双庙村村委会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唐庄村村委会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后高村村委会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前翟村村委会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凌岗村村委会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袁口村村委会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三柳村村委会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马口村村委会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张市镇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张市村村委会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石潭村村委会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南谢村村委会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北谢村村委会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榆林郭村委会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沈家村村委会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东万村村委会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西万村村委会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冯岗村村委会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沙门村村委会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边岗村村委会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市际班线(白潭—郑州)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崔庄村村委会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县乡班线（张坞—尉氏）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孔庄村村委会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尹庄村委会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刘庄村委会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县乡班线（张坞—尉氏）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前大庄村村委会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县乡班线（张坞—尉氏）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后大庄村村委会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王老村村委会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老集村村委会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陆口村村委会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坡庄村村委会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十八里镇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县际班线（尉氏—通许）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十八里村村委会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县际班线（尉氏—通许）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牛庄村村委会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县际班线（尉氏—通许）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前滹沱村村委会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县际班线（尉氏—通许）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后滹沱村村委会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县际班线（尉氏—通许）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会庄村委会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县际班线（尉氏—通许）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石槽李村村委会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县际班线（尉氏—通许）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县际班线（尉氏—通许）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大王货村村委会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市际班线（十八里、王杜庄—开封）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小王货村村委会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市际班线（王杜庄—开封）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周庄村委会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市际班线（十八里、王杜庄—开封）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王杜庄村村委会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市际班线（十八里、王杜庄—开封）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新代庄村村委会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市际班线（十八里、王杜庄—开封）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江刘庄村村委会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市际班线（十八里、王杜庄—开封）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赵庄村委会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市际班线（十八里、王杜庄—开封）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黎寺村村委会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市际班线（十八里、王杜庄—开封）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孟家村村委会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凡家村村委会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万寺村村委会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邓家村村委会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崔湾村村委会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锦被岗村委会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申庄村村委会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县乡班线（尉氏—永兴）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二郎庙村村委会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马庙村村委会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仓王村村委会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苏唐村委会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县乡班线（尉氏—杨店）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县乡班线（尉氏—杨店）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营孜村村委会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县际班线（尉氏—通许）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付尚村委会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市际班线（十八里—开封）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金针村村委会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市际班线（十八里—开封）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巩家村村委会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市际班线（十八里—开封）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市际班线（十八里—开封）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水坡镇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县乡班线（尉氏—水坡）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东水坡村村委会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县乡班线（尉氏—水坡）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南水坡村村委会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县乡班线（尉氏—水坡）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县乡班线（尉氏—杨店）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盆刘村村委会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县乡班线（尉氏—杨店）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耿庙村村委会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县乡班线（尉氏—杨店）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海清郭村村委会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县乡班线（尉氏—杨店）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牛集村村委会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县乡班线（尉氏—水坡）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坡徐村村委会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县乡班线（尉氏—水坡）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南玮坞村委会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市际班线（十八里—开封）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北玮坞村委会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市际班线（十八里—开封）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李牧庄村村委会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市际班线（十八里—开封）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西水坡村村委会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县乡班线（尉氏—水坡）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市际班线（尉氏—开封）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肖庄村村委会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市际班线（尉氏—开封）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市际班线（尉氏—开封）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市际班线（尉氏—开封）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北闹店村村委会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市际班线（尉氏—开封）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南闹店村村委会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市际班线（十八里—开封）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老李村村委会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市际班线（尉氏—开封）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双河府村村委会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市际班线（尉氏—开封）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县乡班线（尉氏—水坡延伸李砦）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贾寨村委会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县乡班线（尉氏—水坡延伸李砦）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齐岗村村委会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县乡班线（尉氏—水坡延伸李砦）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苏桥村村委会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县乡班线（尉氏—水坡延伸李砦）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东夹河村村委会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县乡班线（尉氏—水坡延伸李砦）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西夹河村村委会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县乡班线（尉氏—水坡延伸李砦）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彭庄村村委会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县乡班线（尉氏—水坡）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横堤村村委会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县乡班线（尉氏—水坡延伸李岗）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李岗村委会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县乡班线（尉氏—水坡延伸李砦）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冉庄村村委会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县乡班线（尉氏—水坡延伸李砦）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瓦岗村村委会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市际班线（十八里—开封）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仝家村村委会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市际班线（十八里—开封）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市际班线（十八里—开封）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霍寨村村委会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市际班线（十八里—开封）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邢庄乡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102路公交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鳌头吕村村委会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市际班线(尉氏—郑州)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三李村村委会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102路公交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邢庄村村委会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市际班线（尉氏—开封）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芦木张村委会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市际班线（尉氏—开封）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蜜蜂赵村村委会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董庄村村委会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市际班线（尉氏—开封）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葛庄村村委会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尚村村委会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102路公交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史庄村村委会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北丁庄村村委会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尹庄村村委会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郭佛村村委会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七里头村村委会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芦关村委会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屈楼村村委会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水黄村村委会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市际班线（尉氏—开封）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烧酒胡村村委会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市际班线（尉氏—开封）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明家村村委会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县乡班线（尉氏—栗林）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府里庄村委会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县乡班线（尉氏—栗林）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大庙杨村村委会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县乡班线（尉氏—栗林）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县乡班线（尉氏—邹家）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拐杨村村委会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县乡班线（尉氏—栗林）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簸箕任村村委会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县乡班线（尉氏—邹家）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岳家村村委会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县乡班线（尉氏—邹家）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雷家村村委会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县乡班线（尉氏—栗林）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郭新庄村村委会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县乡班线（尉氏—邹家）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甄家村村委会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县乡班线（尉氏—邹家）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王响村委会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102路公交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市际班线（尉氏—开封）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庄头镇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庄头村村委会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歇马营村村委会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小营村村委会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田家村村委会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前曹村村委会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后曹村村委会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于家村村委会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老鸦田村委会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裴家村村委会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高庙范村村委会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赵迪村村委会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小范村村委会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郑一村委会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郑二村委会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鸡王村村委会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黑高村村委会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魏家村村委会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县乡班线（尉氏—栗林）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栗林村委会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县乡班线（尉氏—栗林）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新庄村委会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县乡班线（尉氏—栗林）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县乡班线（尉氏—邹家）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邹家村村委会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县乡班线（尉氏—邹家）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牛家村村委会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县乡班线（尉氏—栗林）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韩集村村委会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县乡班线（尉氏—栗林）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阮家村村委会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县乡班线（尉氏—栗林）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县乡班线（尉氏—栗林）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县乡班线（尉氏—栗林）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庞杨村村委会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县乡班线（尉氏—栗林）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二家张村村委会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县乡班线（尉氏—庄头）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大营镇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大营村村委会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黑凡村村委会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椅圈马村村委会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玉陈村村委会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周班车（尉氏—玉陈）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尚王村村委会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市际班线(尉氏—郑州)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东凡村委会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岗陆村村委会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芦医庙村村委会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枣朱村村委会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吕家村村委会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祥付张村委会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郝家村村委会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寨黄村村委会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102路公交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史家村村委会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102路公交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102路公交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檀头高村村委会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102路公交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五间房李村村委会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102路公交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祝家村村委会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102路公交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丁香李村村委会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102路公交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黄集村村委会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102路公交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石槽王村村委会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102路公交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芦家村村委会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102路公交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后郑村村委会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市际班线(尉氏—郑州)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君李村村委会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市际班线(尉氏—郑州)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市际班线(尉氏—郑州)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市际班线(尉氏—郑州)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下赵村村委会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市际班线(洧川—郑州)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杨集村村委会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市际班线(洧川—郑州)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三户赵村村委会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市际班线(洧川—郑州)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大马乡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大马村村委会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市际班线(洧川—郑州)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市际班线(洧川—郑州)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柏岗寨村村委会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西王村村委会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陈石村村委会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马古岗村村委会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岗李村委会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双岭岗村村委会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八里庙村村委会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市际班线(洧川—郑州)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井赵村村委会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市际班线(洧川—郑州)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前宫村村委会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县乡班线（尉氏—前宫）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牛庄村村委会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县乡班线（尉氏—前宫）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后宫村村委会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县乡班线（尉氏—前宫）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县乡班线（尉氏—前宫）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门张村委会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胡陈村村委会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庙陈村委会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庙张村村委会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市际班线(洧川—郑州)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店张村村委会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市际班线(洧川—郑州)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市际班线(洧川—郑州)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雁黄村委会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市际班线(洧川—郑州)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任泽村委会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石桥马村村委会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岗李乡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岗李村村委会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柴村村委会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庞庄村村委会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市际班线(朱曲—郑州)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窝沈村村委会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何楼村村委会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县乡班线（尉氏—岗李、郑庄）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石庄村村委会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市际班线(朱曲—郑州)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田庄村村委会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县乡班线（尉氏—岗李、郑庄）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段庄村委会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县乡班线（尉氏—岗李、郑庄）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申刘村村委会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县乡班线（尉氏—岗李、郑庄）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王魁宇村村委会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县乡班线（尉氏—岗李、郑庄）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打车周村村委会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冉村村委会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花李村委会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寺下沈村村委会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韩佐村村委会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冉家村村委会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占庄村村委会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榆林赵村村委会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刘庄村委会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东戎家村委会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三石村村委会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张同府村村委会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路庄村委会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袁楼村村委会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任庄村村委会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周班车（尉氏—任庄）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刘合集村村委会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市际班线（刘合集—开封）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县乡班线（尉氏—岗李、郑庄）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水寨村村委会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老庄师村村委会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聂家村村委会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红连村委会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霍庄村村委会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肖庄村委会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小石村村委会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独楼马村村委会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县乡班线（尉氏—岗李、郑庄）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袁庄村村委会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门楼任乡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门楼任村村委会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寄庄王村村委会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要家村村委会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卜家村村委会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郝寺村村委会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县乡班线（尉氏—岗李）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花张村村委会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县乡班线（尉氏—朱曲）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双庄村村委会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县乡班线（尉氏—朱曲）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郭潘王村村委会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县乡班线（尉氏—朱曲）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新栗林村村委会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县乡班线（尉氏—张庄）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文家村委会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栗林村村委会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县乡班线（尉氏—张庄）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沙沃村村委会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县乡班线（尉氏—张庄）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县乡班线（尉氏—张庄）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闫前村村委会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县乡班线（尉氏—张庄）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闫后村村委会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县乡班线（尉氏—张庄）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齐庄村村委会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县乡班线（尉氏—张庄）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赵存村村委会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钱家村村委会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东周杨村村委会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县乡班线（尉氏—张庄）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西周杨村村委会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县乡班线（尉氏—张庄）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大桥乡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大桥村村委会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席苏村村委会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要井村村委会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县乡班线（尉氏—洧川）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崔家村村委会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孔家村村委会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大李庄村村委会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河湾腰村村委会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姜庄村村委会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花村铺村村委会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大路王村村委会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县乡班线（尉氏—张庄）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岗东蔡村村委会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县乡班线（尉氏—张庄）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大苏村村委会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县乡班线（尉氏—张庄）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冯村村村委会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县乡班线（尉氏—张庄）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岗刘村村委会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通院村村委会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大槐树村村委会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碾陈村村委会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湾里马村村委会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新刘庄村村委会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常王村村委会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十里铺村村委会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七里河村村委会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老鸦刘村村委会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麦仁店村村委会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南街社区居委会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大西门社区居委会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寺前刘社区居委会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要庄社区居委会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南台社区居委会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105路公交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南曹乡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南曹村村委会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洼张村村委会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冯庄村村委会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前孙村村委会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后孙村村委会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北曹村村委会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前张铁村村委会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后张铁村村委会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蒋沟村村委会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代庄村村委会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后于村村委会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前刘村村委会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中三村村委会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东黄庄村村委会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西黄庄村村委会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史桥村村委会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魏庄村村委会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县乡班线（尉氏—蔡庄）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东郎村村委会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县乡班线（尉氏—南曹延伸周庄）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西郎村村委会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县乡班线（尉氏—南曹延伸周庄）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县乡班线（尉氏—南曹延伸周庄）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县乡班线（尉氏—南曹延伸周庄）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县乡班线（尉氏—南曹延伸周庄）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凉马董村村委会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县乡班线（尉氏—南曹延伸周庄）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凉马李村村委会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县乡班线（尉氏—南曹延伸周庄）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河沟刘村村委会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县乡班线（尉氏—南曹延伸周庄）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貊庄村村委会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周班车（尉氏—貊庄）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荣村村村委会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凉马胡村村委会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县乡班线（尉氏—南曹延伸周庄）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坟台村村委会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县乡班线（尉氏—南曹延伸周庄）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马村村村委会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县乡班线（尉氏—南曹延伸周庄）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砖楼村村委会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靳村村村委会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县乡班线（尉氏—南曹延伸周庄）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小寺村村委会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市级班线（南曹—郑州）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朱坡村村委会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市级班线（南曹—郑州）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小陈乡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小陈村村委会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史庄村村委会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靳老村村委会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南袁庄村村委会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大齐村村委会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陈家村委会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小齐村村委会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江曲村村委会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司马村村委会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圉村村村委会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县乡班线（尉氏—小陈、前张村）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后马立厢村委会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县乡班线（尉氏—小陈、前张村）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前马立厢村委会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县乡班线（尉氏—小陈、前张村）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睢老庄村村委会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县乡班线（尉氏—小陈、前张村）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前张坞村村委会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县乡班线（尉氏—小陈、前张村）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中张坞村村委会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县乡班线（尉氏—小陈、前张村）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后寨村村委会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县乡班线（尉氏—小陈、前张村）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东贾村村委会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县乡班线（尉氏—小陈、前张村）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西贾村村委会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县乡班线（尉氏—小陈、前张村）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阮庄村村委会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县乡班线（尉氏—小陈）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附件3：全县已通硬化路街道、镇、乡、居（村）委会、建制村“两通”情况表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937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841" w:type="dxa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街道、镇、乡、居（村）委会、建制村名称</w:t>
            </w:r>
          </w:p>
        </w:tc>
        <w:tc>
          <w:tcPr>
            <w:tcW w:w="2937" w:type="dxa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通硬化路路线名称</w:t>
            </w:r>
          </w:p>
        </w:tc>
        <w:tc>
          <w:tcPr>
            <w:tcW w:w="2694" w:type="dxa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通客车形式（公交、班车、预约班、区域经营）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两湖街道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城市道路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小东门社区居委会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城市道路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小西门社区居委会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城市道路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斗虎营社区居委会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城市道路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梅庄社区居委会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城市道路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寺前张社区居委会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城市道路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洧川镇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洧川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洧川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洧川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北街村村委会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北街东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北关北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洧川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北关村村委会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北关西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兴龙岗东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枣陈村村委会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枣陈西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枣陈北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丁庄村村委会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丁庄南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纸坊村村委会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纸坊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纸坊东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湾里河村村委会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孙庄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湾李河北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孙庄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湾李河北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翟胡同村村委会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翟胡同北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翟胡同南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陈庄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陈庄东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宋庄村村委会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宋庄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宋庄北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桑树庙村村委会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养马寨南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桑树庙东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刘春桃村村委会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刘春桃南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刘春桃东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养马寨村村委会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养马寨南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桑树庙东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过庄村村委会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过庄北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过庄东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沙沃村村委会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沙沃北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沙沃南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仝庄村村委会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仝庄南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仝庄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英内村村委会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英内南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英外西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英外村村委会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英内南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英外西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张庄南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花桥刘村村委会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洧川东街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花桥刘西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四合村村委会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洧川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仓刘村村委会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仓刘南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四合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仓李村村委会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仓李北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仓刘西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董庄村村委会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东梁家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董庄南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许寨村村委会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洧川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东三赵村村委会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中三赵村委会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西三赵村村委会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老庄王村村委会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鲁湾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老庄王东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鲁湾村村委会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洧川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湾李村村委会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湾李北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裴寨北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关庄村村委会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湾李北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裴寨北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裴寨村村委会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湾李北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裴寨北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兴龙岗村村委会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洧川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兴隆岗西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朱曲镇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北街村村委会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黄湖村村委会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黄湖南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黄湖北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火把张村委会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新火巴张北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火巴张南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焦庄村村委会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焦庄南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焦庄南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黄庄南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十里墩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苗庄村村委会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黄庄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石桥南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朱曲西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秦楼南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秦楼村村委会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朱曲西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秦楼南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古庄村村委会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霍庄南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古庄东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石桥村村委会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黄庄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石桥南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卧虎赵村村委会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卧虎赵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卧虎赵南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花李村委会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卧虎赵东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前集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菜张村村委会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后赵村村委会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花李北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后赵北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菜李村村委会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卧虎赵东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前集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五村村村委会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米庄村村委会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许官寺村村委会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新周寨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双庙吴西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仝庄村村委会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三字北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米庄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双庙吴村村委会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新周寨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双庙吴西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山字村委会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三字北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米庄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山魏村村委会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新周寨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双庙吴西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胡张村村委会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毛寨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蔡庄东街南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卢庄村村委会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毛寨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蔡庄东街南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赵刘村村委会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胡张北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赵刘北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毛寨村村委会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毛寨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蔡庄东街南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史井村村委会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新周寨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双庙吴西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新周寨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双庙吴西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蔡庄镇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留石寺村村委会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貊寨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留石寺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貊寨村村委会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貊寨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留石寺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大新庄村村委会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大新庄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北街东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北街村村委会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西街西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水台村村委会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水台东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北孟南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高庄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吕庄南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时村村村委会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水台东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北孟南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吕庄村村委会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高庄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吕庄南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北孟庄村村委会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水台东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北孟南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郑坡村村委会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鹿村村村委会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前王南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鹿村东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前王村村委会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前王南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鹿村东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宋庄村村委会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西街西</w:t>
            </w:r>
            <w:r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hint="eastAsia" w:cs="Arial"/>
                <w:sz w:val="20"/>
                <w:szCs w:val="20"/>
              </w:rPr>
              <w:t>宋庄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安头村委会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西安头村委会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小刘庄北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西庵头东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刘庄村委会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毛寨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蔡庄东街南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隗村村村委会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毛寨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蔡庄东街南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马湾村村委会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马湾西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马湾东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高庙寨村村委会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毛寨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蔡庄东街南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湾孙村村委会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泥张</w:t>
            </w:r>
            <w:r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hint="eastAsia" w:cs="Arial"/>
                <w:sz w:val="20"/>
                <w:szCs w:val="20"/>
              </w:rPr>
              <w:t>三楼西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泥张村村委会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三楼村村委会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泥张</w:t>
            </w:r>
            <w:r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hint="eastAsia" w:cs="Arial"/>
                <w:sz w:val="20"/>
                <w:szCs w:val="20"/>
              </w:rPr>
              <w:t>三楼西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大朱村村委会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香王村村委会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胡新庄村村委会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胡新庄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胡新庄南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尚庄村村委会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尚庄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东胡庄北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瑶台村村委会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尚庄北</w:t>
            </w:r>
            <w:r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hint="eastAsia" w:cs="Arial"/>
                <w:sz w:val="20"/>
                <w:szCs w:val="20"/>
              </w:rPr>
              <w:t>瑶台南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孟楼村村委会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孟楼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孟楼南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罗庄村村委会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罗庄北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罗庄南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舍茶岗村村委会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毛寨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蔡庄东街南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蛮杨村村委会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蛮杨北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李世河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大张村村委会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大张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大张东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小张村村委会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小张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南孟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南孟庄村村委会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小张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南孟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刘口-郭庄北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刘拐村村委会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永兴镇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中沈线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赵楼村村委会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新庄北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赵楼东南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司马村村委会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司马村东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司马村西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段庄村村委会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王老农场北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赵楼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西黎岗村村委会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王老农场北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赵楼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东黎岗村村委会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王老农场北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赵楼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西范庄村村委会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王老农场北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赵楼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陈村村村委会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西范庄南</w:t>
            </w:r>
            <w:r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hint="eastAsia" w:cs="Arial"/>
                <w:sz w:val="20"/>
                <w:szCs w:val="20"/>
              </w:rPr>
              <w:t>陈村北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永兴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白楼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东范庄村村委会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后王北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前王东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白潭村村委会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白谭南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白谭北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白楼村村委会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白楼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白楼南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司马南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白楼北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常岗村村委会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付里庄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付里庄西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后杜柏西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小陈庄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中杜柏村村委会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后杜柏西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小陈庄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后杜柏村村委会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司马南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白楼北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王楼村村委会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司马南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白楼北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乔寨村村委会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永兴东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袁口西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孙留村村委会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永兴东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袁口西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台子岗村村委会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司马南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白楼北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刘符陈村村委会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司马南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白楼北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闫岗村村委会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永兴东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袁口西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前双庙村村委会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永兴东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袁口西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后双庙村村委会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后双庙北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后双庙南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唐庄村村委会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唐庄东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三柳南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吴昭西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刘乾庄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丁岗村村委会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吴昭西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刘乾庄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后高村村委会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唐庄东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三柳南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前翟村村委会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唐庄东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三柳南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凌岗村村委会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唐庄东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三柳南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前翟西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金寨南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黄寨东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袁口南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袁口村村委会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黄寨东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袁口南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三柳村村委会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永兴东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袁口西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马口村村委会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马口北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马口北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张市镇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中沈线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张市村村委会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石潭村村委会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南谢村村委会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郑岗西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郭家西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北谢村村委会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郑岗西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郭家西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郑岗村村委会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郑岗东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滑家南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榆林郭村委会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沈家村村委会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沈家东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司马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冯岗西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小寨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东万村村委会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冯岗西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小寨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西万村村委会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沈家东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司马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冯岗村村委会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冯岗西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小寨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沙门村村委会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沈家东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司马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边岗村村委会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牛集西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小寨西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崔庄村村委会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牛集西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小寨西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孔庄村村委会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沈家东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司马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尹庄村委会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后高西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大尹庄西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刘庄村委会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宋庄西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南刘庄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前大庄村村委会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后高西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大尹庄西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后大庄村村委会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后高西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大尹庄西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王老村村委会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郑岗东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阮庄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郑岗东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阮庄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老集村村委会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郑岗东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阮庄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陆口村村委会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陆口路北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陆口南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坡庄村村委会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坡庄南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坡庄北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十八里镇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十八里村村委会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牛庄村村委会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前滹沱村村委会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金针东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前滹沱南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后滹沱村村委会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东金针西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后浮沱西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会庄村委会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武家北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袁庄西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石槽李村村委会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石槽李北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江刘庄南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丁家村村委会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丁家北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大王货村村委会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康庄东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蔡楼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小王货村村委会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康庄东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蔡楼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周庄村委会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王杜庄南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二郎庙东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王杜庄村村委会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王杜庄南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二郎庙东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新代庄村村委会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代庄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代庄南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江刘庄村村委会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石槽李北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江刘庄南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赵庄村委会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石槽李北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江刘庄南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黎寺村村委会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石槽李北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江刘庄南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孟家村村委会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凡家村村委会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万寺村村委会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邓家村村委会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邓家南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蔡庄村村委会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武家北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袁庄西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崔湾村村委会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王杜庄南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二郎庙东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锦被岗村委会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锦背岗南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锦背岗南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王杜庄南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二郎庙东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申庄村村委会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胡庄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边岗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二郎庙村村委会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二郎庙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二郎庙北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马庙村村委会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马庙南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仓王村村委会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马庙南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苏唐村委会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马庙南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马庙南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营孜村村委会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营孜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赵岗东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营孜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赵岗东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付尚村委会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金针东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前滹沱南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金针村村委会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金针东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前滹沱南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巩家村村委会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武家村村委会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武家北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袁庄西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水坡镇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孔家北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东水坡村村委会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南水坡村村委会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马庙南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彭庄西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杨店西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盆刘村村委会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马庙南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耿庙村村委会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狄庙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狄庙北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海清郭村村委会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马庙南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牛集村村委会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南李岗南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南李岗北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坡徐村村委会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孔家北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南玮坞村委会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南纬坞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坡徐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北玮坞村委会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永孟线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李牧庄村村委会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李牧庄北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西水坡村村委会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孔家北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西杨南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肖庄村村委会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李牧庄北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北闹店村村委会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北闹店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马庄北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南闹店村村委会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李寨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朱岗南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老李村村委会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李牧庄北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双河府村村委会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李牧庄北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贾寨村委会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北贾寨西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齐岗村村委会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苏桥村村委会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东夹河村村委会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东夹河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张庄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西夹河村村委会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彭庄村村委会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彭庄西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杨店西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横堤村村委会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李寨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朱岗南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李岗村委会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彭庄西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杨店西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冉庄村村委会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彭庄西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杨店西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瓦岗村村委会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彭庄西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杨店西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仝家村村委会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仝庄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仝家南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李寨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朱岗南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霍寨村村委会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李寨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朱岗南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邢庄乡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史庄南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新尉园区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鳌头吕村村委会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鳌头吕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鳌头吕南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三李村村委会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八里岗西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八里岗南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邢庄村村委会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史庄东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堂马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芦木张村委会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芦墓张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芦墓张东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蜜蜂赵村村委会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蜜蜂赵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蜜蜂赵北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董庄村村委会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董庄南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韩庄村村委会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韩庄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韩庄北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葛庄村村委会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王庄南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尚村村委会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史庄南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新尉园区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史庄村村委会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史庄东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堂马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北丁庄村村委会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史庄南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新尉园区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尹庄村村委会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尹庄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郭佛村村委会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郭佛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郭佛西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七里头村村委会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七里头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七里头西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安庄村村委会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孔家北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芦关村委会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白庄西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芦馆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屈楼村村委会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北新庄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屈楼南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庄头东南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邢庄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烧酒胡村村委会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孔家北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明家村村委会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董庄南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府里庄村委会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董庄南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大庙杨村村委会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水坡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孔家北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赵庄西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拐杨村村委会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王庄南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簸箕任村村委会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史庄东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堂马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岳家村村委会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岳家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岳家南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雷家村村委会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王庄南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郭新庄村村委会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郭新庄北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郭新庄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甄家村村委会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甄家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甄家南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王响村委会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王响-王响南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新庄村村委会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北新庄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屈楼南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庄头镇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庄头村村委会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歇马营村村委会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歇马营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歇马营南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小营村村委会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孙庄村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庄头西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孙庄村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庄头西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田家村村委会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孙庄村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庄头西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孙庄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孙庄南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前曹村村委会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后曹村村委会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于家村村委会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文家村村委会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刘家西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黑高南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老鸦田村委会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裴家村村委会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高庙范北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老鸭田东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高庙范村村委会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赵迪村村委会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王家南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小范村村委会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王家南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郑一村委会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王家南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郑二村委会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郑店一村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郑店二村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陈家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陈家南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鸡王村村委会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黑高村村委会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刘家西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黑高南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魏家村村委会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魏家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魏家南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栗林村委会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中牟藕池任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新庄村委会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王家南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王家南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邹家村村委会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牛家村村委会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韩集村村委会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阮家村村委会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韩集南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朱家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朱家南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庞杨村村委会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二家张村村委会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二家张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二家张南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大营镇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中沈线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大营村村委会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小大营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后刘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黑凡村村委会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龙王庙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黑凡北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椅圈马村村委会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新尉园区东-椅圈马北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玉陈村村委会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新尉园区东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椅圈马北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尚王村村委会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尚王</w:t>
            </w:r>
            <w:r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hint="eastAsia" w:cs="Arial"/>
                <w:sz w:val="20"/>
                <w:szCs w:val="20"/>
              </w:rPr>
              <w:t>白庙马北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孙家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孙家西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陈村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陈村北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东凡村委会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新尉园区东-椅圈马北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岗陆村村委会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岗陆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岗陆南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芦医庙村村委会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北冯东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南冯西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枣朱村村委会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枣朱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枣朱南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吕家村村委会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吕家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前凹张东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祥付张村委会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尚王</w:t>
            </w:r>
            <w:r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hint="eastAsia" w:cs="Arial"/>
                <w:sz w:val="20"/>
                <w:szCs w:val="20"/>
              </w:rPr>
              <w:t>白庙马北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郝家村村委会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赵迪村村委会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下王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寨黄村村委会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常家西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杨家西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史家村村委会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许家东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许家村村委会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许家东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檀头高村村委会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檀头高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安家南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五间房李村村委会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尚家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楚营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祝家村村委会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内罗线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丁香李村村委会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檀头高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安家南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黄集村村委会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檀头高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安家南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石槽王村村委会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檀头高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安家南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芦家村村委会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芦家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芦家北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后郑村村委会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后郑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后郑西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君李村村委会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君李南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君李西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檀头高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安家南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梁家村村委会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东梁家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董庄南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下赵村村委会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檀头高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安家南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杨集村村委会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檀头高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安家南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安家村村委会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安家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时家东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三户赵村村委会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三户赵东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三户赵南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大马乡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柏岗寨北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八里庙西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大马村村委会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内罗线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丁家北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丁家东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柏岗寨北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八里庙西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柏岗寨村村委会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柏岗寨北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八里庙西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西王村村委会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西王村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西王东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陈石村村委会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陈石北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双岭岗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马古岗村村委会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陈石北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双岭岗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岗李村委会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前常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东岗李西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双岭岗村村委会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八里庙村村委会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井赵村村委会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前宫村村委会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牛庄村村委会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牛庄南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窦庄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后宫村村委会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后宫西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桶刘东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西王村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门张村委会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桶刘东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西王村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胡陈村村委会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东梁家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董庄南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庙陈村委会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桶刘东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西王村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东梁家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董庄南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庙张村村委会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东唐家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西唐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店张村村委会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东唐家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西唐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李家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李家北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雁黄村委会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大任泽北</w:t>
            </w:r>
            <w:r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hint="eastAsia" w:cs="Arial"/>
                <w:sz w:val="20"/>
                <w:szCs w:val="20"/>
              </w:rPr>
              <w:t>后任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任泽村委会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桶刘东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西王村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石桥马村村委会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东梁家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董庄南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岗李乡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黄家东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新郑界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岗李村村委会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大铁府南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庞庄南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柴村村委会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黄家东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新郑界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庞庄村村委会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大铁府南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庞庄南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窝沈村村委会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窝沈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窝沈东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何楼村村委会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打车周北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刘合集村西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石庄村村委会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洧川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田庄村村委会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王魁宇东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田庄东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段庄村委会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西段庄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石庄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申刘村村委会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申刘北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申刘南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王魁宇村村委会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王魁宇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王魁宇北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打车周村村委会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打车周北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刘合集村西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冉村村委会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黄家东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新郑界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花李村委会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打车周北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刘合集村西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寺下沈村村委会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打车周北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刘合集村西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韩佐村村委会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冉家村西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西刘庄西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冉家村村委会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宋家西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宋家北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大铁府西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申刘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占庄村村委会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大铁府南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庞庄南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榆林赵村村委会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大铁府西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申刘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刘庄村委会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西刘庄西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榆林赵东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东戎家村委会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东戎家南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西戎北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三石村村委会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大铁府南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庞庄南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张同府村村委会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黄家东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新郑界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路庄村委会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路化宇南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路化宇北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袁楼村村委会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岗李村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任庄东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任庄村村委会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打车周北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刘合集村西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刘合集村村委会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郑庄北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郑庄南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郑庄村村委会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郑庄北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郑庄南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打车周北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刘合集村西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老庄师村村委会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老庄师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聂家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聂家村村委会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老庄师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聂家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红连村委会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张庄东</w:t>
            </w:r>
            <w:r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hint="eastAsia" w:cs="Arial"/>
                <w:sz w:val="20"/>
                <w:szCs w:val="20"/>
              </w:rPr>
              <w:t>红莲张北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霍庄村村委会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大铁府南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庞庄南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肖庄村委会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黄家东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新郑界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小石村村委会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小石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小石南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张庄南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独楼马村村委会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大铁府西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申刘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袁庄村村委会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袁庄南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袁庄北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门楼任乡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路家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后家张西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门楼任村村委会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路家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后家张西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寄庄王村村委会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王村北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赵家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王村北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陈家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陈家南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要家村村委会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要家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要家北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郑家村村委会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门楼任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郭潘王东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卜家村村委会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门楼任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郭潘王东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郝寺村村委会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门楼任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郭潘王东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门楼任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郭潘王东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花张村村委会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郭潘王村村委会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门楼任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郭潘王东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蔡家村村委会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蔡家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蔡家南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新庄村村委会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新栗林村村委会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文家村委会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南文家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南文家南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栗林村村委会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沙沃村村委会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沙沃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沙沃南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闫前村村委会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闫后村村委会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鲁湾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齐庄村村委会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同庄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同庄北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赵存村村委会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路家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后家张西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钱家村村委会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周家南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栗林村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东周杨村村委会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周家南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栗林村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西周杨村村委会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周家南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栗林村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大桥乡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城关西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七里河东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大桥村村委会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城关西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七里河东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席苏村村委会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席苏北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席苏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要井村村委会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要井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郭卜东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楼宋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马庄北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崔家村村委会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崔家北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崔家北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孔家村村委会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孔家东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孔家西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许庄村村委会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许庄西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许庄北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大李庄村村委会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大李庄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大李庄东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1公交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河湾腰村村委会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河湾要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河湾要北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姜庄村村委会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姜庄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姜庄西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花村铺村村委会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大路王村村委会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大路王西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大路王东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岗东蔡村村委会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岗东蔡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岗东蔡东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大苏村村委会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大苏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大苏东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冯村村村委会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路家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后家张西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岗刘村村委会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通院村村委会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大槐树村村委会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大槐树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大槐树东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碾陈村村委会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碾陈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碾陈西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湾里马村村委会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湾里马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湾里马东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新刘庄村村委会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新刘庄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水西王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常王村村委会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常王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常王东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十里铺村村委会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石里铺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石里铺北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七里河村村委会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七里河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七里河西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周庄北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瓜村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老鸦刘村村委会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老鸭刘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老鸭刘北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麦仁店村村委会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麦仁店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麦仁店南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南街社区居委会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南街-南街北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大西门社区居委会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大西门-大西门南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寺前刘社区居委会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寺前刘-寺前刘南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要庄社区居委会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大西门-大西门南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南台社区居委会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南台-南台北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南曹乡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通武线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南曹村村委会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南曹村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南曹东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洼张村村委会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洼张西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洼张北东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冯庄村村委会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冯庄南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冯庄西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前孙村村委会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魏庄东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前孙北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后孙村村委会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后孙北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后孙西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北曹村村委会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北曹北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北曹南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前张铁村村委会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后张铁南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后张铁西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后张铁村村委会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后张铁南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后张铁西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蒋沟村村委会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路家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后家张西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代庄村村委会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蒋沟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南曹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后于村村委会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前张铁西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后于东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前刘村村委会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前刘东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东黄庄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中三村村委会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中山东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中山北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东黄庄村村委会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前刘东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东黄庄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西黄庄村村委会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尉氏南环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刘拐西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史桥村村委会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蒋沟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南曹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魏庄村村委会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蒋沟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南曹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东郎村村委会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荣村北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东郎南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西郎村村委会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西郎东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西郎南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凉马李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凉马李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凉马董村村委会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凉马李村村委会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花张北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何庄东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河沟刘村村委会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瑶台南</w:t>
            </w:r>
            <w:r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hint="eastAsia" w:cs="Arial"/>
                <w:sz w:val="20"/>
                <w:szCs w:val="20"/>
              </w:rPr>
              <w:t>罗庄东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貊庄村村委会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凉马董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凉马胡东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荣村村村委会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荣村北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东郎南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凉马胡村村委会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凉马李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坟台村村委会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凉马李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马村村村委会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坟台北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马村南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砖楼村村委会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凉马李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靳村村村委会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凉马李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小寺村村委会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小寺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尚庄北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朱坡村村委会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马庄西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凉马李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小陈乡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小寨南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圉村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小陈村村委会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小寨南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圉村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史庄村村委会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小寨南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圉村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靳老村村委会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小寨南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圉村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王庄东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南袁庄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南袁庄村村委会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大齐北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大齐东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大齐村村委会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大齐北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大齐东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陈家村委会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东贾东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后陈西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小齐村村委会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小齐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小齐北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江曲村村委会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江曲东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江曲南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司马村村委会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司马北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司马西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圉村村村委会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小寨南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圉村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后马立厢村委会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西贾南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睢老庄南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前马立厢村委会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西贾南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睢老庄南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睢老庄村村委会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西贾南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睢老庄南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前张坞村村委会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中张坞村村委会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后寨村村委会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东贾村村委会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东贾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东贾东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西贾村村委会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西贾东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西贾西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41" w:type="dxa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阮庄村村委会</w:t>
            </w:r>
          </w:p>
        </w:tc>
        <w:tc>
          <w:tcPr>
            <w:tcW w:w="2937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北贾寨北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eastAsia" w:cs="Arial"/>
                <w:sz w:val="20"/>
                <w:szCs w:val="20"/>
              </w:rPr>
              <w:t>前张坞南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2"/>
              </w:rPr>
              <w:t>2客运班线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56DE"/>
    <w:rsid w:val="0006100E"/>
    <w:rsid w:val="000C72E7"/>
    <w:rsid w:val="000D76EB"/>
    <w:rsid w:val="00106353"/>
    <w:rsid w:val="00127364"/>
    <w:rsid w:val="00143462"/>
    <w:rsid w:val="001776F8"/>
    <w:rsid w:val="001A344F"/>
    <w:rsid w:val="001C23B9"/>
    <w:rsid w:val="001D213D"/>
    <w:rsid w:val="001E72B1"/>
    <w:rsid w:val="0023436C"/>
    <w:rsid w:val="00257ECC"/>
    <w:rsid w:val="00286C5E"/>
    <w:rsid w:val="002C0CE4"/>
    <w:rsid w:val="002C1FDA"/>
    <w:rsid w:val="002D672E"/>
    <w:rsid w:val="002F1313"/>
    <w:rsid w:val="00327E89"/>
    <w:rsid w:val="00344496"/>
    <w:rsid w:val="00364EBD"/>
    <w:rsid w:val="003818E6"/>
    <w:rsid w:val="003A19DF"/>
    <w:rsid w:val="003A2755"/>
    <w:rsid w:val="003A3497"/>
    <w:rsid w:val="003B32D6"/>
    <w:rsid w:val="003B3706"/>
    <w:rsid w:val="003E7D18"/>
    <w:rsid w:val="00404C5E"/>
    <w:rsid w:val="00424EB8"/>
    <w:rsid w:val="00427384"/>
    <w:rsid w:val="004320D2"/>
    <w:rsid w:val="00440B96"/>
    <w:rsid w:val="0045456B"/>
    <w:rsid w:val="004633F2"/>
    <w:rsid w:val="004C3862"/>
    <w:rsid w:val="004D0CA0"/>
    <w:rsid w:val="00551C90"/>
    <w:rsid w:val="00552645"/>
    <w:rsid w:val="005557C5"/>
    <w:rsid w:val="005B3163"/>
    <w:rsid w:val="005F659E"/>
    <w:rsid w:val="0060301C"/>
    <w:rsid w:val="00634097"/>
    <w:rsid w:val="0063550C"/>
    <w:rsid w:val="006820CC"/>
    <w:rsid w:val="006A7C47"/>
    <w:rsid w:val="006A7E95"/>
    <w:rsid w:val="007002C7"/>
    <w:rsid w:val="007173EE"/>
    <w:rsid w:val="00757638"/>
    <w:rsid w:val="00762495"/>
    <w:rsid w:val="00774111"/>
    <w:rsid w:val="00782995"/>
    <w:rsid w:val="00786864"/>
    <w:rsid w:val="007B56DE"/>
    <w:rsid w:val="007C6202"/>
    <w:rsid w:val="008074FB"/>
    <w:rsid w:val="00833455"/>
    <w:rsid w:val="00837F49"/>
    <w:rsid w:val="0084713B"/>
    <w:rsid w:val="00854A72"/>
    <w:rsid w:val="008C2E07"/>
    <w:rsid w:val="008E05D4"/>
    <w:rsid w:val="008E0F7E"/>
    <w:rsid w:val="008E4D43"/>
    <w:rsid w:val="0093010A"/>
    <w:rsid w:val="00936F79"/>
    <w:rsid w:val="00946AF5"/>
    <w:rsid w:val="009645D6"/>
    <w:rsid w:val="009B02B1"/>
    <w:rsid w:val="009E654C"/>
    <w:rsid w:val="00A215C6"/>
    <w:rsid w:val="00A2347B"/>
    <w:rsid w:val="00A3134A"/>
    <w:rsid w:val="00A3263D"/>
    <w:rsid w:val="00A42AF7"/>
    <w:rsid w:val="00A84339"/>
    <w:rsid w:val="00AE53EF"/>
    <w:rsid w:val="00B014C7"/>
    <w:rsid w:val="00B06B6B"/>
    <w:rsid w:val="00B33CAA"/>
    <w:rsid w:val="00B37251"/>
    <w:rsid w:val="00B4095B"/>
    <w:rsid w:val="00B40D77"/>
    <w:rsid w:val="00B72CE4"/>
    <w:rsid w:val="00B97312"/>
    <w:rsid w:val="00BA4B48"/>
    <w:rsid w:val="00BE67B3"/>
    <w:rsid w:val="00BF6C20"/>
    <w:rsid w:val="00C5386C"/>
    <w:rsid w:val="00C70D93"/>
    <w:rsid w:val="00C872C5"/>
    <w:rsid w:val="00CA2D61"/>
    <w:rsid w:val="00CB7614"/>
    <w:rsid w:val="00CE0520"/>
    <w:rsid w:val="00CE4619"/>
    <w:rsid w:val="00D06F43"/>
    <w:rsid w:val="00D459BC"/>
    <w:rsid w:val="00D85103"/>
    <w:rsid w:val="00D8657C"/>
    <w:rsid w:val="00DA454F"/>
    <w:rsid w:val="00DB7450"/>
    <w:rsid w:val="00DD1B6B"/>
    <w:rsid w:val="00DD2438"/>
    <w:rsid w:val="00E31886"/>
    <w:rsid w:val="00E43217"/>
    <w:rsid w:val="00E84EC4"/>
    <w:rsid w:val="00ED6E70"/>
    <w:rsid w:val="00EE7DBA"/>
    <w:rsid w:val="00EF299C"/>
    <w:rsid w:val="00EF2E37"/>
    <w:rsid w:val="00EF5E36"/>
    <w:rsid w:val="00F04ED3"/>
    <w:rsid w:val="00F1282A"/>
    <w:rsid w:val="00F25502"/>
    <w:rsid w:val="00F37D0C"/>
    <w:rsid w:val="00F87FCF"/>
    <w:rsid w:val="00F918A6"/>
    <w:rsid w:val="02122C7B"/>
    <w:rsid w:val="09094118"/>
    <w:rsid w:val="0C7B3BE4"/>
    <w:rsid w:val="0E4B6EB8"/>
    <w:rsid w:val="0FC756B9"/>
    <w:rsid w:val="13E1271C"/>
    <w:rsid w:val="17F4547F"/>
    <w:rsid w:val="294B6622"/>
    <w:rsid w:val="2A800005"/>
    <w:rsid w:val="2ED453B6"/>
    <w:rsid w:val="44B1078E"/>
    <w:rsid w:val="4CFC4D21"/>
    <w:rsid w:val="59C04E01"/>
    <w:rsid w:val="5B5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53</Pages>
  <Words>4728</Words>
  <Characters>26951</Characters>
  <Lines>224</Lines>
  <Paragraphs>63</Paragraphs>
  <TotalTime>1</TotalTime>
  <ScaleCrop>false</ScaleCrop>
  <LinksUpToDate>false</LinksUpToDate>
  <CharactersWithSpaces>31616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2019-05-22T11:54:00Z</dcterms:created>
  <dc:creator>ZY</dc:creator>
  <cp:lastModifiedBy>Administrator</cp:lastModifiedBy>
  <cp:lastPrinted>2019-05-24T09:58:00Z</cp:lastPrinted>
  <dcterms:modified xsi:type="dcterms:W3CDTF">2019-05-27T08:26:46Z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